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19D2" w14:textId="77777777" w:rsidR="00116D0C" w:rsidRPr="009220A4" w:rsidRDefault="00C60188" w:rsidP="00FE1A6D">
      <w:pPr>
        <w:tabs>
          <w:tab w:val="left" w:pos="8447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902E35B" wp14:editId="3ED8EBBB">
            <wp:simplePos x="0" y="0"/>
            <wp:positionH relativeFrom="column">
              <wp:posOffset>-33655</wp:posOffset>
            </wp:positionH>
            <wp:positionV relativeFrom="paragraph">
              <wp:posOffset>2872</wp:posOffset>
            </wp:positionV>
            <wp:extent cx="704850" cy="835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6D">
        <w:rPr>
          <w:rFonts w:ascii="TH SarabunIT๙" w:hAnsi="TH SarabunIT๙" w:cs="TH SarabunIT๙"/>
          <w:sz w:val="32"/>
          <w:szCs w:val="32"/>
        </w:rPr>
        <w:tab/>
      </w:r>
    </w:p>
    <w:p w14:paraId="365E712B" w14:textId="77777777" w:rsidR="00116D0C" w:rsidRPr="009220A4" w:rsidRDefault="00116D0C" w:rsidP="00116D0C">
      <w:pPr>
        <w:rPr>
          <w:rFonts w:ascii="TH SarabunIT๙" w:hAnsi="TH SarabunIT๙" w:cs="TH SarabunIT๙"/>
          <w:sz w:val="32"/>
          <w:szCs w:val="32"/>
        </w:rPr>
      </w:pPr>
    </w:p>
    <w:p w14:paraId="60285D54" w14:textId="77777777" w:rsidR="00116D0C" w:rsidRPr="005076C4" w:rsidRDefault="00116D0C" w:rsidP="00116D0C">
      <w:pPr>
        <w:pStyle w:val="a3"/>
        <w:ind w:left="2880" w:firstLine="720"/>
        <w:jc w:val="left"/>
        <w:rPr>
          <w:rFonts w:ascii="TH SarabunIT๙" w:hAnsi="TH SarabunIT๙" w:cs="TH SarabunIT๙"/>
          <w:sz w:val="52"/>
          <w:szCs w:val="52"/>
        </w:rPr>
      </w:pPr>
      <w:r w:rsidRPr="005076C4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07915023" w14:textId="77777777" w:rsidR="00116D0C" w:rsidRPr="009220A4" w:rsidRDefault="00116D0C" w:rsidP="001D2967">
      <w:pPr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 </w:t>
      </w:r>
      <w:r w:rsidR="00793A47" w:rsidRPr="009220A4">
        <w:rPr>
          <w:rFonts w:ascii="TH SarabunIT๙" w:hAnsi="TH SarabunIT๙" w:cs="TH SarabunIT๙"/>
          <w:sz w:val="32"/>
          <w:szCs w:val="32"/>
          <w:cs/>
        </w:rPr>
        <w:t>คณะ.............................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   มหาวิทยาลัยราชภัฏเพชรบูรณ์</w:t>
      </w:r>
    </w:p>
    <w:p w14:paraId="6CBC026A" w14:textId="77777777" w:rsidR="00AE5940" w:rsidRPr="009220A4" w:rsidRDefault="00116D0C" w:rsidP="001D29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220A4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>…</w:t>
      </w:r>
      <w:r w:rsidR="00F043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3B58317" w14:textId="77777777" w:rsidR="00116D0C" w:rsidRDefault="00116D0C" w:rsidP="001D2967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DD2EEF" w:rsidRPr="009220A4">
        <w:rPr>
          <w:rFonts w:ascii="TH SarabunIT๙" w:hAnsi="TH SarabunIT๙" w:cs="TH SarabunIT๙"/>
          <w:sz w:val="32"/>
          <w:szCs w:val="32"/>
          <w:cs/>
        </w:rPr>
        <w:t>ขอส่งผลงานวิชาการ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เพื่อเสนอขอกำหนดตำแหน่งทางวิชาการ</w:t>
      </w:r>
    </w:p>
    <w:p w14:paraId="6572B017" w14:textId="77777777" w:rsidR="00F043D2" w:rsidRPr="009220A4" w:rsidRDefault="00F043D2" w:rsidP="001D2967">
      <w:pPr>
        <w:spacing w:line="12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BDA5F08" w14:textId="77777777" w:rsidR="00116D0C" w:rsidRPr="009220A4" w:rsidRDefault="00116D0C" w:rsidP="001D2967">
      <w:pPr>
        <w:rPr>
          <w:rFonts w:ascii="TH SarabunIT๙" w:hAnsi="TH SarabunIT๙" w:cs="TH SarabunIT๙"/>
          <w:sz w:val="16"/>
          <w:szCs w:val="16"/>
        </w:rPr>
      </w:pPr>
    </w:p>
    <w:p w14:paraId="037CBFB4" w14:textId="77777777" w:rsidR="00116D0C" w:rsidRPr="00FD5BB3" w:rsidRDefault="00116D0C" w:rsidP="00116D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5BB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D5BB3">
        <w:rPr>
          <w:rFonts w:ascii="TH SarabunIT๙" w:hAnsi="TH SarabunIT๙" w:cs="TH SarabunIT๙"/>
          <w:sz w:val="32"/>
          <w:szCs w:val="32"/>
        </w:rPr>
        <w:tab/>
      </w:r>
      <w:r w:rsidR="00DD2EEF" w:rsidRPr="00FD5BB3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="00BC73A7" w:rsidRPr="00FD5BB3">
        <w:rPr>
          <w:rFonts w:ascii="TH SarabunIT๙" w:hAnsi="TH SarabunIT๙" w:cs="TH SarabunIT๙"/>
          <w:sz w:val="32"/>
          <w:szCs w:val="32"/>
          <w:cs/>
        </w:rPr>
        <w:t>มหาวิทยาลัยราชภัฏเพชรบูรณ์</w:t>
      </w:r>
    </w:p>
    <w:p w14:paraId="63D3115D" w14:textId="77777777" w:rsidR="00544DE5" w:rsidRPr="009220A4" w:rsidRDefault="00544DE5" w:rsidP="00116D0C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34E06BC" w14:textId="77777777" w:rsidR="008C4442" w:rsidRDefault="00DD2EEF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="005042A7" w:rsidRPr="009220A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220A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75C74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สำเร็จการศึกษาระดับสูงสุดชั้น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) ปริญญาตรี (</w:t>
      </w:r>
      <w:r w:rsidR="00382210" w:rsidRPr="009220A4">
        <w:rPr>
          <w:rFonts w:ascii="TH SarabunIT๙" w:hAnsi="TH SarabunIT๙" w:cs="TH SarabunIT๙"/>
          <w:sz w:val="32"/>
          <w:szCs w:val="32"/>
          <w:cs/>
        </w:rPr>
        <w:t>/</w:t>
      </w:r>
      <w:r w:rsidR="00FE0AB4">
        <w:rPr>
          <w:rFonts w:ascii="TH SarabunIT๙" w:hAnsi="TH SarabunIT๙" w:cs="TH SarabunIT๙"/>
          <w:sz w:val="32"/>
          <w:szCs w:val="32"/>
          <w:cs/>
        </w:rPr>
        <w:t xml:space="preserve">) ปริญญาโท ( ) ปริญญาเอก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ผ่านการประเมินทดลองงานและ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ปฏิบั</w:t>
      </w:r>
      <w:r w:rsidR="00F043D2">
        <w:rPr>
          <w:rFonts w:ascii="TH SarabunIT๙" w:hAnsi="TH SarabunIT๙" w:cs="TH SarabunIT๙"/>
          <w:sz w:val="32"/>
          <w:szCs w:val="32"/>
          <w:cs/>
        </w:rPr>
        <w:t>ติหน้าที่มาแล้วไม่น้อยกว่า (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) 1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2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 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(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4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ปี  ข้าพเจ้าได้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เรียบเรียงเอกสารประกอบการสอน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/เอกสารคำสอน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เพื่อใช้ประกอบการสอนมาแล้วไม่น้อยกว่า ๑ ภาคการศึกษา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ที่ได้รับการเผยแพร่แล้ว ตาม</w:t>
      </w:r>
      <w:r w:rsidR="006706F1" w:rsidRPr="003746B5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>มหาวิทยาลัยราชภัฏเพชรบูรณ์</w:t>
      </w:r>
      <w:r w:rsidR="006706F1" w:rsidRPr="0037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 xml:space="preserve">ว่าด้วย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 พ.ศ. </w:t>
      </w:r>
      <w:r w:rsidR="005076C4">
        <w:rPr>
          <w:rFonts w:ascii="TH SarabunIT๙" w:hAnsi="TH SarabunIT๙" w:cs="TH SarabunIT๙"/>
          <w:sz w:val="32"/>
          <w:szCs w:val="32"/>
        </w:rPr>
        <w:t>2565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 xml:space="preserve"> และประกาศ </w:t>
      </w:r>
      <w:proofErr w:type="spellStart"/>
      <w:r w:rsidR="006706F1" w:rsidRPr="003746B5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6706F1" w:rsidRPr="003746B5">
        <w:rPr>
          <w:rFonts w:ascii="TH SarabunIT๙" w:hAnsi="TH SarabunIT๙" w:cs="TH SarabunIT๙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๒๕64</w:t>
      </w:r>
      <w:r w:rsidR="006706F1" w:rsidRPr="006706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ตามหลักเกณฑ์และแนวทาง</w:t>
      </w:r>
      <w:r w:rsidR="00057882" w:rsidRPr="009220A4">
        <w:rPr>
          <w:rFonts w:ascii="TH SarabunIT๙" w:hAnsi="TH SarabunIT๙" w:cs="TH SarabunIT๙"/>
          <w:sz w:val="32"/>
          <w:szCs w:val="32"/>
          <w:cs/>
        </w:rPr>
        <w:t>เ</w:t>
      </w:r>
      <w:r w:rsidR="00FE0AB4">
        <w:rPr>
          <w:rFonts w:ascii="TH SarabunIT๙" w:hAnsi="TH SarabunIT๙" w:cs="TH SarabunIT๙"/>
          <w:sz w:val="32"/>
          <w:szCs w:val="32"/>
          <w:cs/>
        </w:rPr>
        <w:t>พื่อขอกำหนดตำแหน่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>งทางวิชาการ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ระดับผู้ช่วยศาสตราจารย์/รองศาสตราจารย์/ศาสตราจารย์ ในสาขาวิชา.............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โดยวิธีปกติ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โดยได้ส่งผลงานทางวิชาการ</w:t>
      </w:r>
      <w:r w:rsidR="00394CF4"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และเอกสารประกอบการพิจารณา 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 xml:space="preserve">เพื่อขอกำหนดตำแหน่ง 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3652DFE" w14:textId="77777777" w:rsidR="004E571A" w:rsidRPr="008E6BE7" w:rsidRDefault="008C4442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แบบคำขอกำหนดตำแหน่งทางวิชาการ</w:t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(</w:t>
      </w:r>
      <w:proofErr w:type="spellStart"/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ก.พ.อ</w:t>
      </w:r>
      <w:proofErr w:type="spellEnd"/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4E571A"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>03)</w:t>
      </w:r>
      <w:r w:rsidR="004E571A" w:rsidRPr="008E6BE7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4E571A" w:rsidRPr="008E6BE7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4E571A" w:rsidRPr="008E6BE7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4E571A" w:rsidRPr="008E6BE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571A" w:rsidRPr="008E6BE7">
        <w:rPr>
          <w:rFonts w:ascii="TH SarabunIT๙" w:hAnsi="TH SarabunIT๙" w:cs="TH SarabunIT๙"/>
          <w:sz w:val="32"/>
          <w:szCs w:val="32"/>
        </w:rPr>
        <w:t>……4…..</w:t>
      </w:r>
      <w:r w:rsidR="004E571A" w:rsidRPr="008E6BE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BA23EFD" w14:textId="6C3C41F9" w:rsidR="004E571A" w:rsidRPr="00FD5BB3" w:rsidRDefault="004E571A" w:rsidP="004E571A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FD5BB3">
        <w:rPr>
          <w:rFonts w:ascii="TH SarabunIT๙" w:hAnsi="TH SarabunIT๙" w:cs="TH SarabunIT๙"/>
          <w:sz w:val="32"/>
          <w:szCs w:val="32"/>
          <w:lang w:eastAsia="en-US"/>
        </w:rPr>
        <w:t>2.</w:t>
      </w:r>
      <w:r w:rsidRPr="00FD5BB3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866790" w:rsidRPr="00FD5BB3">
        <w:rPr>
          <w:rFonts w:ascii="TH SarabunIT๙" w:hAnsi="TH SarabunIT๙" w:cs="TH SarabunIT๙" w:hint="cs"/>
          <w:sz w:val="32"/>
          <w:szCs w:val="32"/>
          <w:cs/>
          <w:lang w:eastAsia="en-US"/>
        </w:rPr>
        <w:t>แบบ</w:t>
      </w:r>
      <w:r w:rsidR="00FD5BB3" w:rsidRPr="00FD5BB3">
        <w:rPr>
          <w:rFonts w:ascii="TH SarabunIT๙" w:hAnsi="TH SarabunIT๙" w:cs="TH SarabunIT๙" w:hint="cs"/>
          <w:sz w:val="32"/>
          <w:szCs w:val="32"/>
          <w:cs/>
          <w:lang w:eastAsia="en-US"/>
        </w:rPr>
        <w:t>ผล</w:t>
      </w:r>
      <w:r w:rsidR="00866790" w:rsidRPr="00FD5BB3">
        <w:rPr>
          <w:rFonts w:ascii="TH SarabunIT๙" w:hAnsi="TH SarabunIT๙" w:cs="TH SarabunIT๙" w:hint="cs"/>
          <w:sz w:val="32"/>
          <w:szCs w:val="32"/>
          <w:cs/>
          <w:lang w:eastAsia="en-US"/>
        </w:rPr>
        <w:t>สรุปการประเมินการสอน</w:t>
      </w:r>
      <w:r w:rsidR="00866790" w:rsidRPr="00FD5BB3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866790" w:rsidRPr="00FD5BB3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866790" w:rsidRPr="00FD5BB3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866790" w:rsidRPr="00FD5BB3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FD5BB3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FD5BB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D5BB3">
        <w:rPr>
          <w:rFonts w:ascii="TH SarabunIT๙" w:hAnsi="TH SarabunIT๙" w:cs="TH SarabunIT๙"/>
          <w:sz w:val="32"/>
          <w:szCs w:val="32"/>
        </w:rPr>
        <w:t>……4</w:t>
      </w:r>
      <w:proofErr w:type="gramStart"/>
      <w:r w:rsidRPr="00FD5BB3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FD5BB3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4A576852" w14:textId="77777777" w:rsidR="004E571A" w:rsidRPr="008E6BE7" w:rsidRDefault="004E571A" w:rsidP="004E571A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8E6BE7">
        <w:rPr>
          <w:rFonts w:ascii="TH SarabunIT๙" w:hAnsi="TH SarabunIT๙" w:cs="TH SarabunIT๙"/>
          <w:sz w:val="32"/>
          <w:szCs w:val="32"/>
          <w:lang w:eastAsia="en-US"/>
        </w:rPr>
        <w:t>3.</w:t>
      </w:r>
      <w:r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ผลงานทางวิชาการประเภท............เรื่อง</w:t>
      </w:r>
      <w:r w:rsidR="00FC3262"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>....</w:t>
      </w:r>
      <w:r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FC3262"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8E6BE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E6BE7">
        <w:rPr>
          <w:rFonts w:ascii="TH SarabunIT๙" w:hAnsi="TH SarabunIT๙" w:cs="TH SarabunIT๙"/>
          <w:sz w:val="32"/>
          <w:szCs w:val="32"/>
        </w:rPr>
        <w:t>……4…..</w:t>
      </w:r>
      <w:r w:rsidRPr="008E6BE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649E7BC" w14:textId="77777777" w:rsidR="00394CF4" w:rsidRPr="008E6BE7" w:rsidRDefault="004E571A" w:rsidP="00394CF4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8E6BE7">
        <w:rPr>
          <w:rFonts w:ascii="TH SarabunIT๙" w:hAnsi="TH SarabunIT๙" w:cs="TH SarabunIT๙"/>
          <w:sz w:val="32"/>
          <w:szCs w:val="32"/>
          <w:lang w:eastAsia="en-US"/>
        </w:rPr>
        <w:t xml:space="preserve">4. </w:t>
      </w:r>
      <w:r w:rsidR="00394CF4"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>หนังสือรับรองภาระงานสอน</w:t>
      </w:r>
      <w:r w:rsidR="00394CF4"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394CF4" w:rsidRPr="008E6BE7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394CF4" w:rsidRPr="008E6BE7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394CF4" w:rsidRPr="008E6BE7">
        <w:rPr>
          <w:rFonts w:ascii="TH SarabunIT๙" w:hAnsi="TH SarabunIT๙" w:cs="TH SarabunIT๙"/>
          <w:sz w:val="32"/>
          <w:szCs w:val="32"/>
          <w:cs/>
        </w:rPr>
        <w:tab/>
      </w:r>
      <w:r w:rsidR="00394CF4" w:rsidRPr="008E6BE7">
        <w:rPr>
          <w:rFonts w:ascii="TH SarabunIT๙" w:hAnsi="TH SarabunIT๙" w:cs="TH SarabunIT๙"/>
          <w:sz w:val="32"/>
          <w:szCs w:val="32"/>
          <w:cs/>
        </w:rPr>
        <w:tab/>
      </w:r>
      <w:r w:rsidR="00394CF4" w:rsidRPr="008E6BE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394CF4" w:rsidRPr="008E6BE7">
        <w:rPr>
          <w:rFonts w:ascii="TH SarabunIT๙" w:hAnsi="TH SarabunIT๙" w:cs="TH SarabunIT๙"/>
          <w:sz w:val="32"/>
          <w:szCs w:val="32"/>
        </w:rPr>
        <w:t>……4…..</w:t>
      </w:r>
      <w:r w:rsidR="00394CF4" w:rsidRPr="008E6BE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2C4BD7E3" w14:textId="77777777" w:rsidR="00394CF4" w:rsidRPr="008E6BE7" w:rsidRDefault="00394CF4" w:rsidP="00394CF4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>5. หนังสือรับรองจริยธรรมและจรรยาบรรณทางวิชาการ/จริยธรรมในมนุษย์</w:t>
      </w:r>
      <w:r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8E6BE7">
        <w:rPr>
          <w:rFonts w:ascii="TH SarabunIT๙" w:hAnsi="TH SarabunIT๙" w:cs="TH SarabunIT๙"/>
          <w:sz w:val="32"/>
          <w:szCs w:val="32"/>
          <w:cs/>
        </w:rPr>
        <w:t>จำนวน......</w:t>
      </w:r>
      <w:r w:rsidRPr="008E6BE7">
        <w:rPr>
          <w:rFonts w:ascii="TH SarabunIT๙" w:hAnsi="TH SarabunIT๙" w:cs="TH SarabunIT๙"/>
          <w:sz w:val="32"/>
          <w:szCs w:val="32"/>
        </w:rPr>
        <w:t>4…..</w:t>
      </w:r>
      <w:r w:rsidRPr="008E6BE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74A5E8F7" w14:textId="77777777" w:rsidR="00394CF4" w:rsidRPr="008E6BE7" w:rsidRDefault="00394CF4" w:rsidP="00394CF4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6. หนังสือรับรองการผ่านการทดลองปฏิบัติงาน </w:t>
      </w:r>
      <w:r w:rsidRPr="008E6BE7">
        <w:rPr>
          <w:rFonts w:ascii="TH SarabunIT๙" w:hAnsi="TH SarabunIT๙" w:cs="TH SarabunIT๙"/>
          <w:cs/>
          <w:lang w:eastAsia="en-US"/>
        </w:rPr>
        <w:t>(กรณีอายุราชการ 1 ปี)</w:t>
      </w:r>
      <w:r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8E6BE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E6BE7">
        <w:rPr>
          <w:rFonts w:ascii="TH SarabunIT๙" w:hAnsi="TH SarabunIT๙" w:cs="TH SarabunIT๙"/>
          <w:sz w:val="32"/>
          <w:szCs w:val="32"/>
        </w:rPr>
        <w:t>……4…..</w:t>
      </w:r>
      <w:r w:rsidRPr="008E6BE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BE75334" w14:textId="77777777" w:rsidR="00394CF4" w:rsidRPr="008E6BE7" w:rsidRDefault="00394CF4" w:rsidP="00394CF4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8E6BE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7. </w:t>
      </w:r>
      <w:r w:rsidRPr="008E6BE7">
        <w:rPr>
          <w:rFonts w:ascii="TH SarabunIT๙" w:hAnsi="TH SarabunIT๙" w:cs="TH SarabunIT๙"/>
          <w:spacing w:val="-10"/>
          <w:sz w:val="32"/>
          <w:szCs w:val="32"/>
          <w:cs/>
          <w:lang w:eastAsia="en-US"/>
        </w:rPr>
        <w:t>เอกสารประกอบการประเมินคุณภาพตำรา/หนังสือก่อนการตีพิมพ์เผยแพร่</w:t>
      </w:r>
      <w:r w:rsidRPr="008E6BE7">
        <w:rPr>
          <w:rFonts w:ascii="TH SarabunIT๙" w:hAnsi="TH SarabunIT๙" w:cs="TH SarabunIT๙"/>
          <w:spacing w:val="-10"/>
          <w:sz w:val="32"/>
          <w:szCs w:val="32"/>
          <w:cs/>
          <w:lang w:eastAsia="en-US"/>
        </w:rPr>
        <w:tab/>
      </w:r>
      <w:r w:rsidRPr="008E6BE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E6BE7">
        <w:rPr>
          <w:rFonts w:ascii="TH SarabunIT๙" w:hAnsi="TH SarabunIT๙" w:cs="TH SarabunIT๙"/>
          <w:sz w:val="32"/>
          <w:szCs w:val="32"/>
        </w:rPr>
        <w:t>……4…..</w:t>
      </w:r>
      <w:r w:rsidRPr="008E6BE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46FB4F4" w14:textId="77777777" w:rsidR="00394CF4" w:rsidRDefault="00394CF4" w:rsidP="00665CB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7DBDEC" w14:textId="77777777" w:rsidR="00A978F9" w:rsidRPr="00AE0042" w:rsidRDefault="00332E22" w:rsidP="00AE00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ข้าพเจ้าเป็นเจ้าของผลงานทางวิชาการ ที่ใช้เสนอขอตำแหน่งทางวิชาการนี้อย่างแท้จริง ข้าพเจ้าไม่ได้ลอกเลียนผลงานทางวิชาการของผู้อื่นผู้ใด โดยที่ไม่ได้อ้างอิงเป็นอันขาดและรายวิชา</w:t>
      </w:r>
      <w:r w:rsidR="00B76AB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ที่เรียบเรียงคือ เอกสารประกอบการสอน/เอกสารคำสอน ใช้ประกอบการสอนในรายวิชาตามหลักสูตร</w:t>
      </w:r>
      <w:r w:rsidR="001B51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และตำรา/</w:t>
      </w:r>
      <w:r w:rsidR="00AE0042">
        <w:rPr>
          <w:rFonts w:ascii="TH SarabunIT๙" w:hAnsi="TH SarabunIT๙" w:cs="TH SarabunIT๙"/>
          <w:sz w:val="32"/>
          <w:szCs w:val="32"/>
          <w:cs/>
        </w:rPr>
        <w:t>งานวิจัยที่ได้รับการเผยแพร่แล้ว</w:t>
      </w:r>
    </w:p>
    <w:p w14:paraId="1EEBD2F0" w14:textId="77777777" w:rsidR="00805C58" w:rsidRPr="009220A4" w:rsidRDefault="00805C58" w:rsidP="00AE0042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808109C" w14:textId="77777777" w:rsidR="000D2E63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14:paraId="48721F31" w14:textId="77777777" w:rsidR="000D2E63" w:rsidRPr="0008508E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14:paraId="5D237191" w14:textId="77777777" w:rsidR="0008508E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14:paraId="33C8AE8E" w14:textId="77777777" w:rsidR="000D2E63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</w:p>
    <w:p w14:paraId="26F1CA7E" w14:textId="0373AA97" w:rsidR="00044F04" w:rsidRPr="006B0E58" w:rsidRDefault="000D2E63" w:rsidP="006B0E58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ู้ขอกำหนดตำแหน่ง</w:t>
      </w:r>
    </w:p>
    <w:p w14:paraId="24F20676" w14:textId="77777777" w:rsidR="0008508E" w:rsidRPr="0008508E" w:rsidRDefault="000D2E63" w:rsidP="0008508E">
      <w:pPr>
        <w:keepNext/>
        <w:suppressAutoHyphens w:val="0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en-US"/>
        </w:rPr>
        <w:lastRenderedPageBreak/>
        <w:t>ความเห็นของคณะกรรมการประจำคณะ</w:t>
      </w:r>
    </w:p>
    <w:p w14:paraId="73EEA9AA" w14:textId="77777777" w:rsidR="000D2E63" w:rsidRDefault="000D2E63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คณะ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ในการประชุมครั้งที่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…………….…..……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เมื่อวันที่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……………………..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ได้ตรวจสอบคุณสมบัติและผลงานทางวิชาการของ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…………….…………………………….</w:t>
      </w:r>
      <w:r>
        <w:rPr>
          <w:rFonts w:ascii="TH SarabunPSK" w:hAnsi="TH SarabunPSK" w:cs="TH SarabunPSK"/>
          <w:sz w:val="32"/>
          <w:szCs w:val="32"/>
          <w:lang w:eastAsia="en-US"/>
        </w:rPr>
        <w:t>….…………..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ซึ่งขอกำหนดตำแหน่ง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……………………….…..……..……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>
        <w:rPr>
          <w:rFonts w:ascii="TH SarabunPSK" w:hAnsi="TH SarabunPSK" w:cs="TH SarabunPSK"/>
          <w:sz w:val="32"/>
          <w:szCs w:val="32"/>
          <w:lang w:eastAsia="en-US"/>
        </w:rPr>
        <w:t>……………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…………..</w:t>
      </w:r>
      <w:r>
        <w:rPr>
          <w:rFonts w:ascii="TH SarabunPSK" w:hAnsi="TH SarabunPSK" w:cs="TH SarabunPSK"/>
          <w:sz w:val="32"/>
          <w:szCs w:val="32"/>
          <w:lang w:eastAsia="en-US"/>
        </w:rPr>
        <w:t>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อนุ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</w:t>
      </w:r>
      <w:r>
        <w:rPr>
          <w:rFonts w:ascii="TH SarabunPSK" w:hAnsi="TH SarabunPSK" w:cs="TH SarabunPSK"/>
          <w:sz w:val="32"/>
          <w:szCs w:val="32"/>
          <w:lang w:eastAsia="en-US"/>
        </w:rPr>
        <w:t>….....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……….. 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(ถ้ามี)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เรียบร้อย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ตามข้อมูลทั่วไป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ดังนี้ </w:t>
      </w:r>
    </w:p>
    <w:p w14:paraId="25EFE5EE" w14:textId="77777777" w:rsidR="0008508E" w:rsidRPr="0008508E" w:rsidRDefault="0008508E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D2E63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1.1 </w:t>
      </w:r>
      <w:r w:rsidR="000D2E63" w:rsidRPr="000D2E6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คุณสมบัติของผู้ขอกำหนดตำแหน่ง</w:t>
      </w:r>
    </w:p>
    <w:p w14:paraId="7F54A902" w14:textId="77777777"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="0008508E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คุณสมบัติครบถ้วนตามเกณฑ์</w:t>
      </w:r>
    </w:p>
    <w:p w14:paraId="6DE4B1DA" w14:textId="77777777" w:rsidR="006F22E3" w:rsidRDefault="006F22E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แบบประวัติและผลงานทางวิชาการถูกต้องและครบถ้วนตามเกณฑ์</w:t>
      </w:r>
    </w:p>
    <w:p w14:paraId="7987E969" w14:textId="77777777"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1.2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ผลการสอน</w:t>
      </w:r>
    </w:p>
    <w:p w14:paraId="6E124CAA" w14:textId="77777777"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</w:p>
    <w:p w14:paraId="4F1408C6" w14:textId="77777777"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พิเศษ</w:t>
      </w:r>
    </w:p>
    <w:p w14:paraId="4EA166E0" w14:textId="77777777" w:rsidR="0008508E" w:rsidRPr="0008508E" w:rsidRDefault="0008508E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D2E63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อยู่ในระดับเชี่ยวชาญ</w:t>
      </w: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14:paraId="20F47C23" w14:textId="77777777" w:rsidR="0008508E" w:rsidRPr="0008508E" w:rsidRDefault="006F22E3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1.3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ผลงานทางวิชาการ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14:paraId="5E4B1F9B" w14:textId="77777777" w:rsidR="00B9639C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ขอโดยวิธีปกติ จำนวนและผลงานตีพิมพ์เผยแพร่ถูกต้องและครบถ้วนตามเกณฑ์ </w:t>
      </w:r>
    </w:p>
    <w:p w14:paraId="030875CC" w14:textId="77777777" w:rsidR="0008508E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แสดงหลักฐานการมีส่วนร่วม</w:t>
      </w:r>
      <w:r w:rsidR="00B9639C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="00B9639C" w:rsidRPr="00B9639C">
        <w:rPr>
          <w:rFonts w:ascii="TH SarabunPSK" w:hAnsi="TH SarabunPSK" w:cs="TH SarabunPSK"/>
          <w:sz w:val="32"/>
          <w:szCs w:val="32"/>
          <w:lang w:eastAsia="en-US"/>
        </w:rPr>
        <w:t>First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/ </w:t>
      </w:r>
      <w:r w:rsidR="00CD2E1D">
        <w:rPr>
          <w:rFonts w:ascii="TH SarabunPSK" w:hAnsi="TH SarabunPSK" w:cs="TH SarabunPSK"/>
          <w:sz w:val="32"/>
          <w:szCs w:val="32"/>
          <w:lang w:eastAsia="en-US"/>
        </w:rPr>
        <w:t>Corresponding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>ชัดเจน</w:t>
      </w:r>
    </w:p>
    <w:p w14:paraId="769BC994" w14:textId="77777777" w:rsidR="00805C58" w:rsidRPr="0008508E" w:rsidRDefault="00805C58" w:rsidP="00805C58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1.4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หลักฐานเอกสารประกอบการเผยแพร่หนังสือ/ตำรา</w:t>
      </w:r>
    </w:p>
    <w:p w14:paraId="519134FE" w14:textId="77777777" w:rsid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แบบแสดงการประเมินหนังสือ/ตำรา ก่อนการตีพิมพ์เผยแพร่</w:t>
      </w:r>
    </w:p>
    <w:p w14:paraId="4AAAD95A" w14:textId="77777777" w:rsidR="00805C58" w:rsidRP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มติการประชุมคณะกรรมการประจำคณะ/รายงานการประชุมคณะกรรมการประจำคณะ</w:t>
      </w:r>
    </w:p>
    <w:p w14:paraId="17612CD0" w14:textId="77777777" w:rsidR="00544DE5" w:rsidRPr="00CD2E1D" w:rsidRDefault="00544DE5" w:rsidP="00CD2E1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0D63F" w14:textId="77777777" w:rsidR="00544DE5" w:rsidRPr="009220A4" w:rsidRDefault="00CB67FC" w:rsidP="00116D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14:paraId="6927E894" w14:textId="77777777" w:rsidR="00351FAF" w:rsidRPr="00805C58" w:rsidRDefault="00544DE5" w:rsidP="00E525AD">
      <w:pPr>
        <w:jc w:val="thaiDistribute"/>
        <w:rPr>
          <w:rFonts w:ascii="TH SarabunIT๙" w:hAnsi="TH SarabunIT๙" w:cs="TH SarabunIT๙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14:paraId="3B1270B9" w14:textId="77777777"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</w:t>
      </w:r>
    </w:p>
    <w:p w14:paraId="4D7B45D1" w14:textId="77777777"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90332" w:rsidRPr="009220A4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220A4">
        <w:rPr>
          <w:rFonts w:ascii="TH SarabunIT๙" w:hAnsi="TH SarabunIT๙" w:cs="TH SarabunIT๙"/>
          <w:sz w:val="32"/>
          <w:szCs w:val="32"/>
          <w:cs/>
        </w:rPr>
        <w:t>)</w:t>
      </w:r>
    </w:p>
    <w:p w14:paraId="0D325040" w14:textId="77777777"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ประธานคณะกรรมการประจำคณะ</w:t>
      </w:r>
    </w:p>
    <w:p w14:paraId="5E3D5B40" w14:textId="77777777"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E28256" w14:textId="77777777"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F0025" w14:textId="77777777" w:rsidR="00351FAF" w:rsidRPr="001213A3" w:rsidRDefault="00351FAF" w:rsidP="00E525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3A3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</w:p>
    <w:p w14:paraId="32A582A7" w14:textId="77777777" w:rsidR="00351FAF" w:rsidRPr="009220A4" w:rsidRDefault="00351FAF" w:rsidP="00351FAF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14:paraId="0A043F6B" w14:textId="77777777" w:rsidR="00FE1A6D" w:rsidRPr="009220A4" w:rsidRDefault="00FE1A6D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01AF61" w14:textId="77777777" w:rsidR="00351FAF" w:rsidRPr="009220A4" w:rsidRDefault="00351FAF" w:rsidP="00351FAF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14:paraId="3BB20F54" w14:textId="77777777"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(.................................................................)</w:t>
      </w:r>
    </w:p>
    <w:sectPr w:rsidR="00351FAF" w:rsidRPr="009220A4" w:rsidSect="00535298">
      <w:headerReference w:type="default" r:id="rId9"/>
      <w:headerReference w:type="first" r:id="rId10"/>
      <w:pgSz w:w="11906" w:h="16838"/>
      <w:pgMar w:top="709" w:right="849" w:bottom="993" w:left="1418" w:header="720" w:footer="567" w:gutter="0"/>
      <w:pgNumType w:start="7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F404" w14:textId="77777777" w:rsidR="00F80303" w:rsidRDefault="00F80303" w:rsidP="00FE1A6D">
      <w:r>
        <w:separator/>
      </w:r>
    </w:p>
  </w:endnote>
  <w:endnote w:type="continuationSeparator" w:id="0">
    <w:p w14:paraId="66CD710C" w14:textId="77777777" w:rsidR="00F80303" w:rsidRDefault="00F80303" w:rsidP="00FE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7989" w14:textId="77777777" w:rsidR="00F80303" w:rsidRDefault="00F80303" w:rsidP="00FE1A6D">
      <w:r>
        <w:separator/>
      </w:r>
    </w:p>
  </w:footnote>
  <w:footnote w:type="continuationSeparator" w:id="0">
    <w:p w14:paraId="3C08AA95" w14:textId="77777777" w:rsidR="00F80303" w:rsidRDefault="00F80303" w:rsidP="00FE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09696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6"/>
      </w:rPr>
    </w:sdtEndPr>
    <w:sdtContent>
      <w:p w14:paraId="2DA24651" w14:textId="767C2353" w:rsidR="00FE1A6D" w:rsidRPr="006B0E58" w:rsidRDefault="006B0E58" w:rsidP="006B0E58">
        <w:pPr>
          <w:pStyle w:val="aa"/>
          <w:jc w:val="center"/>
          <w:rPr>
            <w:rFonts w:ascii="TH Sarabun New" w:hAnsi="TH Sarabun New" w:cs="TH Sarabun New"/>
            <w:sz w:val="32"/>
            <w:szCs w:val="36"/>
          </w:rPr>
        </w:pPr>
        <w:r w:rsidRPr="006B0E58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6B0E58">
          <w:rPr>
            <w:rFonts w:ascii="TH Sarabun New" w:hAnsi="TH Sarabun New" w:cs="TH Sarabun New"/>
            <w:sz w:val="32"/>
            <w:szCs w:val="36"/>
          </w:rPr>
          <w:instrText>PAGE   \* MERGEFORMAT</w:instrText>
        </w:r>
        <w:r w:rsidRPr="006B0E58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Pr="006B0E58">
          <w:rPr>
            <w:rFonts w:ascii="TH Sarabun New" w:hAnsi="TH Sarabun New" w:cs="TH Sarabun New"/>
            <w:sz w:val="32"/>
            <w:szCs w:val="36"/>
            <w:lang w:val="th-TH"/>
          </w:rPr>
          <w:t>2</w:t>
        </w:r>
        <w:r w:rsidRPr="006B0E58">
          <w:rPr>
            <w:rFonts w:ascii="TH Sarabun New" w:hAnsi="TH Sarabun New" w:cs="TH Sarabun New"/>
            <w:sz w:val="32"/>
            <w:szCs w:val="3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10320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6"/>
      </w:rPr>
    </w:sdtEndPr>
    <w:sdtContent>
      <w:p w14:paraId="4CED770F" w14:textId="02DBD579" w:rsidR="006B0E58" w:rsidRPr="006B0E58" w:rsidRDefault="006B0E58">
        <w:pPr>
          <w:pStyle w:val="aa"/>
          <w:jc w:val="center"/>
          <w:rPr>
            <w:rFonts w:ascii="TH Sarabun New" w:hAnsi="TH Sarabun New" w:cs="TH Sarabun New"/>
            <w:sz w:val="32"/>
            <w:szCs w:val="36"/>
          </w:rPr>
        </w:pPr>
        <w:r w:rsidRPr="006B0E58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6B0E58">
          <w:rPr>
            <w:rFonts w:ascii="TH Sarabun New" w:hAnsi="TH Sarabun New" w:cs="TH Sarabun New"/>
            <w:sz w:val="32"/>
            <w:szCs w:val="36"/>
          </w:rPr>
          <w:instrText>PAGE   \* MERGEFORMAT</w:instrText>
        </w:r>
        <w:r w:rsidRPr="006B0E58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Pr="006B0E58">
          <w:rPr>
            <w:rFonts w:ascii="TH Sarabun New" w:hAnsi="TH Sarabun New" w:cs="TH Sarabun New"/>
            <w:sz w:val="32"/>
            <w:szCs w:val="36"/>
            <w:lang w:val="th-TH"/>
          </w:rPr>
          <w:t>2</w:t>
        </w:r>
        <w:r w:rsidRPr="006B0E58">
          <w:rPr>
            <w:rFonts w:ascii="TH Sarabun New" w:hAnsi="TH Sarabun New" w:cs="TH Sarabun New"/>
            <w:sz w:val="32"/>
            <w:szCs w:val="36"/>
          </w:rPr>
          <w:fldChar w:fldCharType="end"/>
        </w:r>
      </w:p>
    </w:sdtContent>
  </w:sdt>
  <w:p w14:paraId="5B2DD230" w14:textId="77777777" w:rsidR="006B0E58" w:rsidRDefault="006B0E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2A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4EA424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51410E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5250D4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5AB326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317CE4"/>
    <w:multiLevelType w:val="hybridMultilevel"/>
    <w:tmpl w:val="BCCA47E0"/>
    <w:lvl w:ilvl="0" w:tplc="774E862C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EC8367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F3D45C8"/>
    <w:multiLevelType w:val="hybridMultilevel"/>
    <w:tmpl w:val="4308EE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0FB71F25"/>
    <w:multiLevelType w:val="hybridMultilevel"/>
    <w:tmpl w:val="A70296D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39D105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635329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6BA060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C0D6366"/>
    <w:multiLevelType w:val="hybridMultilevel"/>
    <w:tmpl w:val="5A0C0480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E80327"/>
    <w:multiLevelType w:val="hybridMultilevel"/>
    <w:tmpl w:val="79B0D01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2635D7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4D720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433036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7CB5E43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2808075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2F005D8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598493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B126FA7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3B9F7BD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F8E79F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37A712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52E4700"/>
    <w:multiLevelType w:val="hybridMultilevel"/>
    <w:tmpl w:val="4D041258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61960E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F58347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19C0ADF"/>
    <w:multiLevelType w:val="hybridMultilevel"/>
    <w:tmpl w:val="52CE3F6C"/>
    <w:lvl w:ilvl="0" w:tplc="B1EAEE2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 w15:restartNumberingAfterBreak="0">
    <w:nsid w:val="51E0367A"/>
    <w:multiLevelType w:val="hybridMultilevel"/>
    <w:tmpl w:val="2FDC842A"/>
    <w:lvl w:ilvl="0" w:tplc="D088861A">
      <w:start w:val="1"/>
      <w:numFmt w:val="decimal"/>
      <w:lvlText w:val="%1."/>
      <w:lvlJc w:val="left"/>
      <w:pPr>
        <w:ind w:left="6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3400E7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54B5779"/>
    <w:multiLevelType w:val="hybridMultilevel"/>
    <w:tmpl w:val="F73083A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4669702">
      <w:start w:val="2"/>
      <w:numFmt w:val="decimal"/>
      <w:lvlText w:val="%2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8CE0ED4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9F7125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CA03E1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EEC475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3F31E07"/>
    <w:multiLevelType w:val="hybridMultilevel"/>
    <w:tmpl w:val="D85E31A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71853F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776678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D5F19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D7E464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DB45CB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6E9B05D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F002C9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FD6293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0E6787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17B4E3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 w15:restartNumberingAfterBreak="0">
    <w:nsid w:val="79C71D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33922012">
    <w:abstractNumId w:val="23"/>
  </w:num>
  <w:num w:numId="2" w16cid:durableId="584995458">
    <w:abstractNumId w:val="45"/>
  </w:num>
  <w:num w:numId="3" w16cid:durableId="64961899">
    <w:abstractNumId w:val="35"/>
  </w:num>
  <w:num w:numId="4" w16cid:durableId="2095080212">
    <w:abstractNumId w:val="27"/>
  </w:num>
  <w:num w:numId="5" w16cid:durableId="203102372">
    <w:abstractNumId w:val="24"/>
  </w:num>
  <w:num w:numId="6" w16cid:durableId="253705391">
    <w:abstractNumId w:val="20"/>
  </w:num>
  <w:num w:numId="7" w16cid:durableId="904028266">
    <w:abstractNumId w:val="6"/>
  </w:num>
  <w:num w:numId="8" w16cid:durableId="976111359">
    <w:abstractNumId w:val="33"/>
  </w:num>
  <w:num w:numId="9" w16cid:durableId="267391560">
    <w:abstractNumId w:val="16"/>
  </w:num>
  <w:num w:numId="10" w16cid:durableId="733090899">
    <w:abstractNumId w:val="40"/>
  </w:num>
  <w:num w:numId="11" w16cid:durableId="1213082025">
    <w:abstractNumId w:val="4"/>
  </w:num>
  <w:num w:numId="12" w16cid:durableId="531725568">
    <w:abstractNumId w:val="9"/>
  </w:num>
  <w:num w:numId="13" w16cid:durableId="992368619">
    <w:abstractNumId w:val="10"/>
  </w:num>
  <w:num w:numId="14" w16cid:durableId="857354763">
    <w:abstractNumId w:val="31"/>
  </w:num>
  <w:num w:numId="15" w16cid:durableId="1810438365">
    <w:abstractNumId w:val="11"/>
  </w:num>
  <w:num w:numId="16" w16cid:durableId="1944342093">
    <w:abstractNumId w:val="18"/>
  </w:num>
  <w:num w:numId="17" w16cid:durableId="1888948775">
    <w:abstractNumId w:val="17"/>
  </w:num>
  <w:num w:numId="18" w16cid:durableId="2098674838">
    <w:abstractNumId w:val="43"/>
  </w:num>
  <w:num w:numId="19" w16cid:durableId="446004894">
    <w:abstractNumId w:val="0"/>
  </w:num>
  <w:num w:numId="20" w16cid:durableId="1136683481">
    <w:abstractNumId w:val="19"/>
  </w:num>
  <w:num w:numId="21" w16cid:durableId="480124517">
    <w:abstractNumId w:val="30"/>
  </w:num>
  <w:num w:numId="22" w16cid:durableId="208693351">
    <w:abstractNumId w:val="12"/>
  </w:num>
  <w:num w:numId="23" w16cid:durableId="290788572">
    <w:abstractNumId w:val="47"/>
  </w:num>
  <w:num w:numId="24" w16cid:durableId="763110444">
    <w:abstractNumId w:val="32"/>
  </w:num>
  <w:num w:numId="25" w16cid:durableId="1373993117">
    <w:abstractNumId w:val="44"/>
  </w:num>
  <w:num w:numId="26" w16cid:durableId="363290622">
    <w:abstractNumId w:val="2"/>
  </w:num>
  <w:num w:numId="27" w16cid:durableId="1524632658">
    <w:abstractNumId w:val="1"/>
  </w:num>
  <w:num w:numId="28" w16cid:durableId="880023169">
    <w:abstractNumId w:val="3"/>
  </w:num>
  <w:num w:numId="29" w16cid:durableId="1789616474">
    <w:abstractNumId w:val="38"/>
  </w:num>
  <w:num w:numId="30" w16cid:durableId="1898126036">
    <w:abstractNumId w:val="14"/>
  </w:num>
  <w:num w:numId="31" w16cid:durableId="336807546">
    <w:abstractNumId w:val="15"/>
  </w:num>
  <w:num w:numId="32" w16cid:durableId="641812208">
    <w:abstractNumId w:val="21"/>
  </w:num>
  <w:num w:numId="33" w16cid:durableId="836647930">
    <w:abstractNumId w:val="5"/>
  </w:num>
  <w:num w:numId="34" w16cid:durableId="1508138021">
    <w:abstractNumId w:val="46"/>
  </w:num>
  <w:num w:numId="35" w16cid:durableId="1898975106">
    <w:abstractNumId w:val="41"/>
  </w:num>
  <w:num w:numId="36" w16cid:durableId="2142379572">
    <w:abstractNumId w:val="37"/>
  </w:num>
  <w:num w:numId="37" w16cid:durableId="1763062947">
    <w:abstractNumId w:val="34"/>
  </w:num>
  <w:num w:numId="38" w16cid:durableId="1033847117">
    <w:abstractNumId w:val="26"/>
  </w:num>
  <w:num w:numId="39" w16cid:durableId="915743121">
    <w:abstractNumId w:val="29"/>
  </w:num>
  <w:num w:numId="40" w16cid:durableId="1150713195">
    <w:abstractNumId w:val="39"/>
  </w:num>
  <w:num w:numId="41" w16cid:durableId="951976744">
    <w:abstractNumId w:val="22"/>
  </w:num>
  <w:num w:numId="42" w16cid:durableId="976683480">
    <w:abstractNumId w:val="42"/>
  </w:num>
  <w:num w:numId="43" w16cid:durableId="1865433978">
    <w:abstractNumId w:val="25"/>
  </w:num>
  <w:num w:numId="44" w16cid:durableId="1538197017">
    <w:abstractNumId w:val="36"/>
  </w:num>
  <w:num w:numId="45" w16cid:durableId="134107395">
    <w:abstractNumId w:val="13"/>
  </w:num>
  <w:num w:numId="46" w16cid:durableId="801769903">
    <w:abstractNumId w:val="7"/>
  </w:num>
  <w:num w:numId="47" w16cid:durableId="358631512">
    <w:abstractNumId w:val="8"/>
  </w:num>
  <w:num w:numId="48" w16cid:durableId="1633229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0C"/>
    <w:rsid w:val="000060FE"/>
    <w:rsid w:val="00010486"/>
    <w:rsid w:val="00042485"/>
    <w:rsid w:val="00044F04"/>
    <w:rsid w:val="00046D7E"/>
    <w:rsid w:val="00057882"/>
    <w:rsid w:val="0008508E"/>
    <w:rsid w:val="000A11AF"/>
    <w:rsid w:val="000C0451"/>
    <w:rsid w:val="000D2E63"/>
    <w:rsid w:val="000D3772"/>
    <w:rsid w:val="000E6B06"/>
    <w:rsid w:val="00106644"/>
    <w:rsid w:val="0010773E"/>
    <w:rsid w:val="00116D0C"/>
    <w:rsid w:val="001200B1"/>
    <w:rsid w:val="001213A3"/>
    <w:rsid w:val="00130C7C"/>
    <w:rsid w:val="00150F37"/>
    <w:rsid w:val="00175652"/>
    <w:rsid w:val="00175BC4"/>
    <w:rsid w:val="001B4D90"/>
    <w:rsid w:val="001B5157"/>
    <w:rsid w:val="001C0B2E"/>
    <w:rsid w:val="001C39CE"/>
    <w:rsid w:val="001C666B"/>
    <w:rsid w:val="001D2967"/>
    <w:rsid w:val="001D3B00"/>
    <w:rsid w:val="00212316"/>
    <w:rsid w:val="00224C9B"/>
    <w:rsid w:val="00246AD6"/>
    <w:rsid w:val="002658A3"/>
    <w:rsid w:val="00267E35"/>
    <w:rsid w:val="00277292"/>
    <w:rsid w:val="002A462C"/>
    <w:rsid w:val="0030454F"/>
    <w:rsid w:val="00306434"/>
    <w:rsid w:val="00320908"/>
    <w:rsid w:val="00332E22"/>
    <w:rsid w:val="00334A56"/>
    <w:rsid w:val="00345439"/>
    <w:rsid w:val="00351FAF"/>
    <w:rsid w:val="00364B36"/>
    <w:rsid w:val="003746B5"/>
    <w:rsid w:val="00375E54"/>
    <w:rsid w:val="00381696"/>
    <w:rsid w:val="00382210"/>
    <w:rsid w:val="00394CF4"/>
    <w:rsid w:val="003B5CF2"/>
    <w:rsid w:val="003D1BCC"/>
    <w:rsid w:val="003E1756"/>
    <w:rsid w:val="003E4FE3"/>
    <w:rsid w:val="003F0167"/>
    <w:rsid w:val="00412581"/>
    <w:rsid w:val="00414706"/>
    <w:rsid w:val="00417669"/>
    <w:rsid w:val="0043089E"/>
    <w:rsid w:val="00437ABD"/>
    <w:rsid w:val="00437DC3"/>
    <w:rsid w:val="00450033"/>
    <w:rsid w:val="00457817"/>
    <w:rsid w:val="004664BA"/>
    <w:rsid w:val="004E1BED"/>
    <w:rsid w:val="004E3E70"/>
    <w:rsid w:val="004E571A"/>
    <w:rsid w:val="005042A7"/>
    <w:rsid w:val="005076C4"/>
    <w:rsid w:val="00525809"/>
    <w:rsid w:val="00535298"/>
    <w:rsid w:val="005357C4"/>
    <w:rsid w:val="00544DE5"/>
    <w:rsid w:val="00586B34"/>
    <w:rsid w:val="00590332"/>
    <w:rsid w:val="00621FB2"/>
    <w:rsid w:val="006358C2"/>
    <w:rsid w:val="00647ECD"/>
    <w:rsid w:val="00650C43"/>
    <w:rsid w:val="00665CB7"/>
    <w:rsid w:val="006706F1"/>
    <w:rsid w:val="006755CA"/>
    <w:rsid w:val="006873D6"/>
    <w:rsid w:val="006B0E58"/>
    <w:rsid w:val="006C461C"/>
    <w:rsid w:val="006E3A86"/>
    <w:rsid w:val="006F22E3"/>
    <w:rsid w:val="00741493"/>
    <w:rsid w:val="00753382"/>
    <w:rsid w:val="007640A1"/>
    <w:rsid w:val="0076649B"/>
    <w:rsid w:val="00783718"/>
    <w:rsid w:val="00790E81"/>
    <w:rsid w:val="00792236"/>
    <w:rsid w:val="00793A47"/>
    <w:rsid w:val="007A05F8"/>
    <w:rsid w:val="007C2B07"/>
    <w:rsid w:val="007E7AEF"/>
    <w:rsid w:val="00805C58"/>
    <w:rsid w:val="00810CD7"/>
    <w:rsid w:val="008224A4"/>
    <w:rsid w:val="00854338"/>
    <w:rsid w:val="008549DD"/>
    <w:rsid w:val="00866790"/>
    <w:rsid w:val="00873F2A"/>
    <w:rsid w:val="00881F7B"/>
    <w:rsid w:val="00894239"/>
    <w:rsid w:val="008A7CA3"/>
    <w:rsid w:val="008B4978"/>
    <w:rsid w:val="008B527B"/>
    <w:rsid w:val="008C4442"/>
    <w:rsid w:val="008D1E3A"/>
    <w:rsid w:val="008D48D3"/>
    <w:rsid w:val="008D7896"/>
    <w:rsid w:val="008E6BE7"/>
    <w:rsid w:val="009109F6"/>
    <w:rsid w:val="009159B6"/>
    <w:rsid w:val="009220A4"/>
    <w:rsid w:val="00927CDA"/>
    <w:rsid w:val="00931726"/>
    <w:rsid w:val="009673D4"/>
    <w:rsid w:val="009B3CE2"/>
    <w:rsid w:val="00A01153"/>
    <w:rsid w:val="00A05B6E"/>
    <w:rsid w:val="00A23AE9"/>
    <w:rsid w:val="00A246DA"/>
    <w:rsid w:val="00A74F91"/>
    <w:rsid w:val="00A87DB0"/>
    <w:rsid w:val="00A905C6"/>
    <w:rsid w:val="00A978F9"/>
    <w:rsid w:val="00AC62A5"/>
    <w:rsid w:val="00AE0042"/>
    <w:rsid w:val="00AE5940"/>
    <w:rsid w:val="00AE6B97"/>
    <w:rsid w:val="00AF624F"/>
    <w:rsid w:val="00B222A3"/>
    <w:rsid w:val="00B33998"/>
    <w:rsid w:val="00B64BAA"/>
    <w:rsid w:val="00B72427"/>
    <w:rsid w:val="00B73971"/>
    <w:rsid w:val="00B76AB2"/>
    <w:rsid w:val="00B80542"/>
    <w:rsid w:val="00B8291D"/>
    <w:rsid w:val="00B93321"/>
    <w:rsid w:val="00B9639C"/>
    <w:rsid w:val="00B96B38"/>
    <w:rsid w:val="00BB769D"/>
    <w:rsid w:val="00BC73A7"/>
    <w:rsid w:val="00BD4F18"/>
    <w:rsid w:val="00BE4502"/>
    <w:rsid w:val="00BF6F82"/>
    <w:rsid w:val="00C12FEE"/>
    <w:rsid w:val="00C30FF8"/>
    <w:rsid w:val="00C60188"/>
    <w:rsid w:val="00C73157"/>
    <w:rsid w:val="00C75C74"/>
    <w:rsid w:val="00C923C3"/>
    <w:rsid w:val="00C93150"/>
    <w:rsid w:val="00CA1BFF"/>
    <w:rsid w:val="00CB20C3"/>
    <w:rsid w:val="00CB67FC"/>
    <w:rsid w:val="00CD2E1D"/>
    <w:rsid w:val="00CE7863"/>
    <w:rsid w:val="00D301FD"/>
    <w:rsid w:val="00D461BF"/>
    <w:rsid w:val="00D525D7"/>
    <w:rsid w:val="00D5611C"/>
    <w:rsid w:val="00D757D1"/>
    <w:rsid w:val="00D77633"/>
    <w:rsid w:val="00DB2582"/>
    <w:rsid w:val="00DD2EEF"/>
    <w:rsid w:val="00DD5E4D"/>
    <w:rsid w:val="00DF4CE4"/>
    <w:rsid w:val="00E01006"/>
    <w:rsid w:val="00E0772A"/>
    <w:rsid w:val="00E215CA"/>
    <w:rsid w:val="00E33D92"/>
    <w:rsid w:val="00E525AD"/>
    <w:rsid w:val="00E629D8"/>
    <w:rsid w:val="00E87876"/>
    <w:rsid w:val="00EA625B"/>
    <w:rsid w:val="00ED3551"/>
    <w:rsid w:val="00EF33F3"/>
    <w:rsid w:val="00F043D2"/>
    <w:rsid w:val="00F10812"/>
    <w:rsid w:val="00F20B7A"/>
    <w:rsid w:val="00F35C0B"/>
    <w:rsid w:val="00F60B7B"/>
    <w:rsid w:val="00F74177"/>
    <w:rsid w:val="00F80303"/>
    <w:rsid w:val="00F814EF"/>
    <w:rsid w:val="00F9493B"/>
    <w:rsid w:val="00F94BA2"/>
    <w:rsid w:val="00FA6FA0"/>
    <w:rsid w:val="00FB0E16"/>
    <w:rsid w:val="00FC3262"/>
    <w:rsid w:val="00FC5ECC"/>
    <w:rsid w:val="00FD2C5A"/>
    <w:rsid w:val="00FD58BC"/>
    <w:rsid w:val="00FD5BB3"/>
    <w:rsid w:val="00FE0AB4"/>
    <w:rsid w:val="00FE1A6D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BC68C"/>
  <w15:docId w15:val="{13F66203-AA0A-4C42-AF37-9AA98D6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F04"/>
    <w:pPr>
      <w:suppressAutoHyphens/>
    </w:pPr>
    <w:rPr>
      <w:rFonts w:ascii="Cordia New" w:eastAsia="Cordia New" w:hAnsi="Cordia New" w:cs="Times New Roman"/>
      <w:sz w:val="28"/>
      <w:szCs w:val="28"/>
      <w:lang w:eastAsia="th-TH"/>
    </w:rPr>
  </w:style>
  <w:style w:type="paragraph" w:styleId="1">
    <w:name w:val="heading 1"/>
    <w:basedOn w:val="a"/>
    <w:next w:val="a"/>
    <w:link w:val="10"/>
    <w:qFormat/>
    <w:rsid w:val="00FE0AB4"/>
    <w:pPr>
      <w:keepNext/>
      <w:suppressAutoHyphens w:val="0"/>
      <w:jc w:val="center"/>
      <w:outlineLvl w:val="0"/>
    </w:pPr>
    <w:rPr>
      <w:rFonts w:cs="Cordia New"/>
      <w:b/>
      <w:bCs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850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16D0C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Subtitle"/>
    <w:basedOn w:val="a"/>
    <w:qFormat/>
    <w:rsid w:val="00116D0C"/>
    <w:pPr>
      <w:spacing w:after="60"/>
      <w:jc w:val="center"/>
      <w:outlineLvl w:val="1"/>
    </w:pPr>
    <w:rPr>
      <w:rFonts w:ascii="Arial" w:hAnsi="Arial" w:cs="Cordia New"/>
      <w:sz w:val="24"/>
    </w:rPr>
  </w:style>
  <w:style w:type="paragraph" w:styleId="a5">
    <w:name w:val="Balloon Text"/>
    <w:basedOn w:val="a"/>
    <w:link w:val="a6"/>
    <w:rsid w:val="00B339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33998"/>
    <w:rPr>
      <w:rFonts w:ascii="Tahoma" w:eastAsia="Cordia New" w:hAnsi="Tahoma"/>
      <w:sz w:val="16"/>
      <w:lang w:eastAsia="th-TH"/>
    </w:rPr>
  </w:style>
  <w:style w:type="paragraph" w:styleId="a7">
    <w:name w:val="List Paragraph"/>
    <w:basedOn w:val="a"/>
    <w:uiPriority w:val="34"/>
    <w:qFormat/>
    <w:rsid w:val="00351FAF"/>
    <w:pPr>
      <w:ind w:left="720"/>
      <w:contextualSpacing/>
    </w:pPr>
    <w:rPr>
      <w:rFonts w:cs="Angsana New"/>
      <w:szCs w:val="35"/>
    </w:rPr>
  </w:style>
  <w:style w:type="table" w:styleId="a8">
    <w:name w:val="Table Grid"/>
    <w:basedOn w:val="a1"/>
    <w:rsid w:val="00351F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51FAF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FE0AB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8508E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eastAsia="th-TH"/>
    </w:rPr>
  </w:style>
  <w:style w:type="paragraph" w:styleId="aa">
    <w:name w:val="header"/>
    <w:basedOn w:val="a"/>
    <w:link w:val="ab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FE1A6D"/>
    <w:rPr>
      <w:rFonts w:ascii="Cordia New" w:eastAsia="Cordia New" w:hAnsi="Cordia New"/>
      <w:sz w:val="28"/>
      <w:szCs w:val="35"/>
      <w:lang w:eastAsia="th-TH"/>
    </w:rPr>
  </w:style>
  <w:style w:type="paragraph" w:styleId="ac">
    <w:name w:val="footer"/>
    <w:basedOn w:val="a"/>
    <w:link w:val="ad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FE1A6D"/>
    <w:rPr>
      <w:rFonts w:ascii="Cordia New" w:eastAsia="Cordia New" w:hAnsi="Cordia New"/>
      <w:sz w:val="28"/>
      <w:szCs w:val="3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2009-09-13T22:15:00Z</outs:dateTime>
      <outs:isPinned>true</outs:isPinned>
    </outs:relatedDate>
    <outs:relatedDate>
      <outs:type>2</outs:type>
      <outs:displayName>Created</outs:displayName>
      <outs:dateTime>2009-08-24T12:12:00Z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WincoolV5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F257DB0-C67E-4E74-ABA8-FBC05EA155C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Sumalee Phimphan</cp:lastModifiedBy>
  <cp:revision>8</cp:revision>
  <cp:lastPrinted>2022-03-01T02:27:00Z</cp:lastPrinted>
  <dcterms:created xsi:type="dcterms:W3CDTF">2022-06-13T12:33:00Z</dcterms:created>
  <dcterms:modified xsi:type="dcterms:W3CDTF">2022-06-24T08:46:00Z</dcterms:modified>
</cp:coreProperties>
</file>